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27F51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bookmarkStart w:id="0" w:name="_GoBack"/>
      <w:bookmarkEnd w:id="0"/>
    </w:p>
    <w:p w14:paraId="003275C7" w14:textId="77777777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6D443055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</w:p>
    <w:p w14:paraId="0FC30527" w14:textId="48E0A5C4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C O M U N E</w:t>
      </w:r>
      <w:proofErr w:type="gramStart"/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 xml:space="preserve">   </w:t>
      </w:r>
      <w:proofErr w:type="gramEnd"/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D I   U C R I A</w:t>
      </w:r>
    </w:p>
    <w:p w14:paraId="47A966FC" w14:textId="7777777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98060</w:t>
      </w:r>
      <w:r w:rsidRPr="000D1D00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CITTÀ METROPOLITANA DI MESSINA</w:t>
      </w:r>
    </w:p>
    <w:p w14:paraId="7CEEFE83" w14:textId="0C8FEF10" w:rsidR="006676BF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0" allowOverlap="1" wp14:anchorId="371FF3D0" wp14:editId="21B6826A">
            <wp:simplePos x="0" y="0"/>
            <wp:positionH relativeFrom="margin">
              <wp:align>left</wp:align>
            </wp:positionH>
            <wp:positionV relativeFrom="margin">
              <wp:posOffset>1893570</wp:posOffset>
            </wp:positionV>
            <wp:extent cx="1421765" cy="535940"/>
            <wp:effectExtent l="0" t="0" r="6985" b="0"/>
            <wp:wrapSquare wrapText="bothSides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E902B" w14:textId="7B9362C7" w:rsidR="00281758" w:rsidRDefault="006676BF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b/>
          <w:noProof/>
          <w:sz w:val="48"/>
          <w:szCs w:val="48"/>
          <w:lang w:eastAsia="it-IT"/>
        </w:rPr>
        <w:drawing>
          <wp:anchor distT="0" distB="0" distL="114300" distR="0" simplePos="0" relativeHeight="251664384" behindDoc="0" locked="0" layoutInCell="0" allowOverlap="1" wp14:anchorId="35D556CA" wp14:editId="60416A52">
            <wp:simplePos x="0" y="0"/>
            <wp:positionH relativeFrom="margin">
              <wp:align>right</wp:align>
            </wp:positionH>
            <wp:positionV relativeFrom="margin">
              <wp:posOffset>1896773</wp:posOffset>
            </wp:positionV>
            <wp:extent cx="769620" cy="683260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2336" behindDoc="0" locked="0" layoutInCell="0" allowOverlap="1" wp14:anchorId="65EA7275" wp14:editId="39402DFA">
            <wp:simplePos x="0" y="0"/>
            <wp:positionH relativeFrom="margin">
              <wp:posOffset>2521061</wp:posOffset>
            </wp:positionH>
            <wp:positionV relativeFrom="margin">
              <wp:posOffset>2008726</wp:posOffset>
            </wp:positionV>
            <wp:extent cx="1038225" cy="328930"/>
            <wp:effectExtent l="0" t="0" r="0" b="0"/>
            <wp:wrapSquare wrapText="bothSides"/>
            <wp:docPr id="2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758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8240" behindDoc="0" locked="0" layoutInCell="0" allowOverlap="1" wp14:anchorId="7F369C7D" wp14:editId="1824ED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0F574" w14:textId="00E56654" w:rsidR="00281758" w:rsidRDefault="00281758" w:rsidP="00DC689E">
      <w:pPr>
        <w:spacing w:after="0"/>
        <w:rPr>
          <w:b/>
          <w:lang w:val="en-US"/>
        </w:rPr>
      </w:pPr>
    </w:p>
    <w:p w14:paraId="2A8EA284" w14:textId="77777777" w:rsidR="006676BF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0386D2F4" w14:textId="77777777" w:rsidR="00F421A6" w:rsidRDefault="00F421A6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</w:pPr>
    </w:p>
    <w:p w14:paraId="37F3E0A6" w14:textId="1FA7CD97" w:rsidR="006676BF" w:rsidRPr="000D1D00" w:rsidRDefault="006676BF" w:rsidP="00667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PNRR Missione 1 – Digitalizzazione, Innovazione, Competitività e Cultura – </w:t>
      </w:r>
      <w:proofErr w:type="gram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Componente</w:t>
      </w:r>
      <w:proofErr w:type="gram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(M1C3) – Misura 2 “Rigenerazione di piccoli siti culturali, patrimonio culturale, religioso e rurale” – Investimento 2.1. “Attrattività dei borghi </w:t>
      </w:r>
      <w:proofErr w:type="spell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storici”-Linea</w:t>
      </w:r>
      <w:proofErr w:type="spell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27CE2CD8" w14:textId="77777777" w:rsidR="006676BF" w:rsidRDefault="006676BF" w:rsidP="008655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</w:p>
    <w:p w14:paraId="5BEB7E7A" w14:textId="77777777" w:rsidR="006676BF" w:rsidRDefault="006676BF" w:rsidP="006676BF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745FF2CC" w14:textId="77777777" w:rsidR="006676BF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1FF26C34" w14:textId="77777777" w:rsidR="006676BF" w:rsidRPr="000D1D00" w:rsidRDefault="006676BF" w:rsidP="006676BF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663B1BAD" w14:textId="07E494D4" w:rsidR="006676BF" w:rsidRDefault="006676BF" w:rsidP="006676BF">
      <w:pPr>
        <w:pStyle w:val="Nessunaspaziatura"/>
        <w:jc w:val="center"/>
        <w:rPr>
          <w:iCs/>
          <w:lang w:val="it-IT" w:bidi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672E3D17" w14:textId="77777777" w:rsidR="006676BF" w:rsidRPr="006676BF" w:rsidRDefault="006676BF" w:rsidP="006676BF">
      <w:pPr>
        <w:pStyle w:val="Nessunaspaziatura"/>
        <w:jc w:val="center"/>
        <w:rPr>
          <w:lang w:val="it-IT"/>
        </w:rPr>
      </w:pPr>
    </w:p>
    <w:p w14:paraId="10397435" w14:textId="072BCD87" w:rsidR="006676BF" w:rsidRPr="006676BF" w:rsidRDefault="00076BE1" w:rsidP="006676BF">
      <w:pPr>
        <w:pStyle w:val="Nessunaspaziatura"/>
        <w:jc w:val="center"/>
        <w:rPr>
          <w:rFonts w:ascii="Times New Roman" w:hAnsi="Times New Roman" w:cs="Times New Roman"/>
        </w:rPr>
      </w:pPr>
      <w:r w:rsidRPr="006676BF">
        <w:rPr>
          <w:rFonts w:ascii="Times New Roman" w:hAnsi="Times New Roman" w:cs="Times New Roman"/>
        </w:rPr>
        <w:t xml:space="preserve">LINEA </w:t>
      </w:r>
      <w:r w:rsidR="000014BA" w:rsidRPr="006676BF">
        <w:rPr>
          <w:rFonts w:ascii="Times New Roman" w:hAnsi="Times New Roman" w:cs="Times New Roman"/>
        </w:rPr>
        <w:t>B</w:t>
      </w:r>
      <w:r w:rsidRPr="006676BF">
        <w:rPr>
          <w:rFonts w:ascii="Times New Roman" w:hAnsi="Times New Roman" w:cs="Times New Roman"/>
        </w:rPr>
        <w:t xml:space="preserve">) </w:t>
      </w:r>
      <w:r w:rsidR="000014BA" w:rsidRPr="006676BF">
        <w:rPr>
          <w:rFonts w:ascii="Times New Roman" w:hAnsi="Times New Roman" w:cs="Times New Roman"/>
        </w:rPr>
        <w:t>TIROCINI DI INCLUSIONE</w:t>
      </w:r>
    </w:p>
    <w:p w14:paraId="39628837" w14:textId="199362A1" w:rsidR="00076BE1" w:rsidRPr="006A2550" w:rsidRDefault="00173102" w:rsidP="006676BF">
      <w:pPr>
        <w:pStyle w:val="Nessunaspaziatura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Modello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</w:t>
      </w:r>
      <w:r w:rsidR="000014BA" w:rsidRPr="006A2550">
        <w:rPr>
          <w:rFonts w:ascii="Times New Roman" w:hAnsi="Times New Roman" w:cs="Times New Roman"/>
          <w:b/>
        </w:rPr>
        <w:t>omanda</w:t>
      </w:r>
      <w:proofErr w:type="spellEnd"/>
      <w:r w:rsidR="004D0C7A" w:rsidRPr="006A2550">
        <w:rPr>
          <w:rFonts w:ascii="Times New Roman" w:hAnsi="Times New Roman" w:cs="Times New Roman"/>
          <w:b/>
        </w:rPr>
        <w:t xml:space="preserve"> (</w:t>
      </w:r>
      <w:proofErr w:type="spellStart"/>
      <w:r w:rsidR="004D0C7A" w:rsidRPr="006A2550">
        <w:rPr>
          <w:rFonts w:ascii="Times New Roman" w:hAnsi="Times New Roman" w:cs="Times New Roman"/>
          <w:b/>
        </w:rPr>
        <w:t>Cittadini</w:t>
      </w:r>
      <w:proofErr w:type="spellEnd"/>
      <w:r w:rsidR="004D0C7A" w:rsidRPr="006A2550">
        <w:rPr>
          <w:rFonts w:ascii="Times New Roman" w:hAnsi="Times New Roman" w:cs="Times New Roman"/>
          <w:b/>
        </w:rPr>
        <w:t>)</w:t>
      </w:r>
    </w:p>
    <w:p w14:paraId="060060EF" w14:textId="77777777" w:rsidR="006676BF" w:rsidRDefault="006676BF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p w14:paraId="53591BCB" w14:textId="1F562654" w:rsidR="0086556A" w:rsidRPr="00076BE1" w:rsidRDefault="0086556A" w:rsidP="008655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Al Sig. Sindaco del Comune di</w:t>
      </w:r>
      <w:r w:rsidR="006676BF">
        <w:rPr>
          <w:rFonts w:ascii="Times New Roman" w:hAnsi="Times New Roman" w:cs="Times New Roman"/>
          <w:b/>
        </w:rPr>
        <w:t>__________</w:t>
      </w:r>
    </w:p>
    <w:p w14:paraId="0C5BFFBC" w14:textId="77777777" w:rsidR="0090122B" w:rsidRDefault="0090122B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612B2A" w14:textId="6EB7CDB3" w:rsidR="0090122B" w:rsidRPr="00EB3995" w:rsidRDefault="0090122B" w:rsidP="00EB3995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Oggetto: Richiesta di Tirocinio Formativo nel territorio del Comune di___________________ </w:t>
      </w:r>
    </w:p>
    <w:p w14:paraId="04950374" w14:textId="5F859991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Dati richiedente: </w:t>
      </w:r>
    </w:p>
    <w:p w14:paraId="6086F25B" w14:textId="77777777" w:rsidR="0086556A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cognome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:_________________________________ nome: ___________________________________ </w:t>
      </w:r>
    </w:p>
    <w:p w14:paraId="47D07F44" w14:textId="47092913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nato/a a:__________________________________ il __________________________ ____________ codice fiscale:__________________________________ residente a ________________________________________________________ CAP ________________ in via _________________________________________ N. ___________  </w:t>
      </w:r>
    </w:p>
    <w:p w14:paraId="640CA6FA" w14:textId="231D5828" w:rsidR="005F6D2F" w:rsidRPr="00705EF1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cellulare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___________________________________ e-mail______________________________________  </w:t>
      </w:r>
    </w:p>
    <w:p w14:paraId="6D73FF3E" w14:textId="001A558C" w:rsidR="005F6D2F" w:rsidRDefault="005F6D2F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titolo di studio:</w:t>
      </w:r>
      <w:r w:rsidR="00F36721">
        <w:rPr>
          <w:rFonts w:ascii="Times New Roman" w:hAnsi="Times New Roman" w:cs="Times New Roman"/>
          <w:sz w:val="20"/>
          <w:szCs w:val="20"/>
        </w:rPr>
        <w:t xml:space="preserve"> </w:t>
      </w:r>
      <w:r w:rsidRPr="00705EF1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14:paraId="2A5ADA1E" w14:textId="52005FC6" w:rsidR="00475E14" w:rsidRDefault="00475E14" w:rsidP="008655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Esprimere preferenza per l’ambito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interesse per lo svolgimento del tirocinio: </w:t>
      </w:r>
    </w:p>
    <w:p w14:paraId="51750E7F" w14:textId="44CFAC44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</w:t>
      </w:r>
      <w:proofErr w:type="gramStart"/>
      <w:r>
        <w:rPr>
          <w:rFonts w:ascii="Times New Roman" w:hAnsi="Times New Roman" w:cs="Times New Roman"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</w:t>
      </w:r>
    </w:p>
    <w:p w14:paraId="0B2312E1" w14:textId="74F64407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Azienda________________</w:t>
      </w:r>
    </w:p>
    <w:p w14:paraId="65EBD918" w14:textId="2809AA18" w:rsidR="00475E14" w:rsidRDefault="00475E14" w:rsidP="00475E1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Ente del Terzo Settore</w:t>
      </w:r>
      <w:r w:rsidR="00F8385F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5DD6B3D8" w14:textId="04ECE2CE" w:rsidR="00475E14" w:rsidRDefault="00475E14" w:rsidP="004C5F1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475E14">
        <w:rPr>
          <w:rFonts w:ascii="Times New Roman" w:hAnsi="Times New Roman" w:cs="Times New Roman"/>
          <w:i/>
          <w:iCs/>
          <w:sz w:val="20"/>
          <w:szCs w:val="20"/>
        </w:rPr>
        <w:t>La preferenza espressa non è vincolante per l’Amministrazione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6BE483" w14:textId="68B75F7A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PREMESSO CHE:</w:t>
      </w:r>
    </w:p>
    <w:p w14:paraId="4BA8D3B7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tirocinio di inclusione sociale è finalizzato al perseguimento dell’autonomia delle persone e alla riabilitazione, inoltre costituisce una misura strategica tendente a favorire l’inserimento lavorativo dei soggetti svantaggiati; </w:t>
      </w:r>
    </w:p>
    <w:p w14:paraId="796AC3B3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tirocinio di inclusione sociale non costituisce un rapporto di lavoro, ma trattasi di un percorso di orientamento, formazione e inserimento/reinserimento finalizzato all’inclusione sociale, all’autonomia e alla riabilitazione delle persone prese in carico dai servizi sociali;</w:t>
      </w:r>
    </w:p>
    <w:p w14:paraId="59D38518" w14:textId="7119C8B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tirocinio è uno strumento delle politiche attive del lavoro, riconosciuto quale intervento a contrasto della povertà;</w:t>
      </w:r>
    </w:p>
    <w:p w14:paraId="3E22C5E5" w14:textId="24D5B52C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tirocini verranno effettuati presso aziende, studi professionali o altri operatori economici (di seguito denominati </w:t>
      </w:r>
      <w:r w:rsidR="0086556A" w:rsidRPr="00705EF1">
        <w:rPr>
          <w:rFonts w:ascii="Times New Roman" w:hAnsi="Times New Roman" w:cs="Times New Roman"/>
          <w:sz w:val="20"/>
          <w:szCs w:val="20"/>
        </w:rPr>
        <w:t>“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soggetti ospitanti</w:t>
      </w:r>
      <w:r w:rsidR="0086556A" w:rsidRPr="00705EF1">
        <w:rPr>
          <w:rFonts w:ascii="Times New Roman" w:hAnsi="Times New Roman" w:cs="Times New Roman"/>
          <w:sz w:val="20"/>
          <w:szCs w:val="20"/>
        </w:rPr>
        <w:t>”</w:t>
      </w:r>
      <w:r w:rsidRPr="00705EF1">
        <w:rPr>
          <w:rFonts w:ascii="Times New Roman" w:hAnsi="Times New Roman" w:cs="Times New Roman"/>
          <w:sz w:val="20"/>
          <w:szCs w:val="20"/>
        </w:rPr>
        <w:t xml:space="preserve">), selezionati tramite apposito avviso; </w:t>
      </w:r>
    </w:p>
    <w:p w14:paraId="5EF84EA9" w14:textId="212BD6AA" w:rsidR="005F6D2F" w:rsidRPr="00705EF1" w:rsidRDefault="005F6D2F" w:rsidP="008655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soggetti richiedenti hanno letto e approvato l’avviso </w:t>
      </w:r>
      <w:r w:rsidR="0086556A" w:rsidRPr="00705EF1">
        <w:rPr>
          <w:rFonts w:ascii="Times New Roman" w:hAnsi="Times New Roman" w:cs="Times New Roman"/>
          <w:sz w:val="20"/>
          <w:szCs w:val="20"/>
        </w:rPr>
        <w:t xml:space="preserve">pubblico denominato </w:t>
      </w:r>
      <w:r w:rsidRPr="00705EF1">
        <w:rPr>
          <w:rFonts w:ascii="Times New Roman" w:hAnsi="Times New Roman" w:cs="Times New Roman"/>
          <w:sz w:val="20"/>
          <w:szCs w:val="20"/>
        </w:rPr>
        <w:t>“</w:t>
      </w:r>
      <w:r w:rsidR="0086556A" w:rsidRPr="00705EF1">
        <w:rPr>
          <w:rFonts w:ascii="Times New Roman" w:hAnsi="Times New Roman" w:cs="Times New Roman"/>
          <w:i/>
          <w:iCs/>
          <w:sz w:val="20"/>
          <w:szCs w:val="20"/>
        </w:rPr>
        <w:t>Progetto “ATTRATTIVITÁ BORGHI – Progetto Agire in Comune</w:t>
      </w:r>
      <w:r w:rsidR="0086556A" w:rsidRPr="00705EF1">
        <w:rPr>
          <w:rFonts w:ascii="Times New Roman" w:hAnsi="Times New Roman" w:cs="Times New Roman"/>
          <w:sz w:val="20"/>
          <w:szCs w:val="20"/>
        </w:rPr>
        <w:t>”;</w:t>
      </w:r>
    </w:p>
    <w:p w14:paraId="148CBC3C" w14:textId="0E7AC8C9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durata del Tirocinio </w:t>
      </w:r>
      <w:r w:rsidR="00F523DD" w:rsidRPr="00705EF1">
        <w:rPr>
          <w:rFonts w:ascii="Times New Roman" w:hAnsi="Times New Roman" w:cs="Times New Roman"/>
          <w:sz w:val="20"/>
          <w:szCs w:val="20"/>
        </w:rPr>
        <w:t xml:space="preserve">e le modalità di svolgimento dello stesso saranno indicate specificamente nel disciplinare di incarico; </w:t>
      </w:r>
    </w:p>
    <w:p w14:paraId="19CA4EE6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le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dichiarazioni rese dagli interessati, ai sensi degli artt.46 e 47 del D.P.R. 28/12/2000, n.445, saranno oggetto di verifiche e controlli diretti ad accertare la veridicità delle informazioni fornite. In caso di dichiarazioni mendaci i beneficiari, oltre ad incorrere nelle sanzioni penali previste dalle leggi vigenti, sono tenuti alla restituzione delle somme indebitamente percepite;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</w:p>
    <w:p w14:paraId="3D4F57D4" w14:textId="77777777" w:rsidR="005F6D2F" w:rsidRPr="00705EF1" w:rsidRDefault="005F6D2F" w:rsidP="005F6D2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richiedente accetta gli obblighi esplicitati del presente avviso. </w:t>
      </w:r>
    </w:p>
    <w:p w14:paraId="01C54D7B" w14:textId="51250C59" w:rsidR="00DC689E" w:rsidRPr="006676BF" w:rsidRDefault="00DC689E" w:rsidP="006676BF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ACDAC04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Il Sottoscritto/a ______________________________________________ dichiara di </w:t>
      </w:r>
      <w:proofErr w:type="gramStart"/>
      <w:r w:rsidRPr="006676BF">
        <w:rPr>
          <w:rFonts w:ascii="Times New Roman" w:hAnsi="Times New Roman" w:cs="Times New Roman"/>
          <w:sz w:val="20"/>
          <w:szCs w:val="20"/>
        </w:rPr>
        <w:t>essere in possesso dei</w:t>
      </w:r>
      <w:proofErr w:type="gramEnd"/>
      <w:r w:rsidRPr="006676BF">
        <w:rPr>
          <w:rFonts w:ascii="Times New Roman" w:hAnsi="Times New Roman" w:cs="Times New Roman"/>
          <w:sz w:val="20"/>
          <w:szCs w:val="20"/>
        </w:rPr>
        <w:t xml:space="preserve"> requisiti del presente Avviso.</w:t>
      </w:r>
    </w:p>
    <w:p w14:paraId="1FAE252B" w14:textId="77777777" w:rsidR="005F6D2F" w:rsidRPr="006676BF" w:rsidRDefault="005F6D2F" w:rsidP="006676BF">
      <w:pPr>
        <w:jc w:val="both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Inoltre, il richiedente </w:t>
      </w:r>
      <w:proofErr w:type="gramStart"/>
      <w:r w:rsidRPr="006676BF">
        <w:rPr>
          <w:rFonts w:ascii="Times New Roman" w:hAnsi="Times New Roman" w:cs="Times New Roman"/>
          <w:sz w:val="20"/>
          <w:szCs w:val="20"/>
        </w:rPr>
        <w:t>effettua</w:t>
      </w:r>
      <w:proofErr w:type="gramEnd"/>
      <w:r w:rsidRPr="006676BF">
        <w:rPr>
          <w:rFonts w:ascii="Times New Roman" w:hAnsi="Times New Roman" w:cs="Times New Roman"/>
          <w:sz w:val="20"/>
          <w:szCs w:val="20"/>
        </w:rPr>
        <w:t xml:space="preserve"> le seguenti dichiarazioni: </w:t>
      </w:r>
    </w:p>
    <w:p w14:paraId="3A97700B" w14:textId="29D22AB9" w:rsidR="00F523DD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689E">
        <w:rPr>
          <w:rFonts w:ascii="Times New Roman" w:hAnsi="Times New Roman" w:cs="Times New Roman"/>
          <w:b/>
          <w:bCs/>
          <w:sz w:val="20"/>
          <w:szCs w:val="20"/>
        </w:rPr>
        <w:t>composizione</w:t>
      </w:r>
      <w:proofErr w:type="gramEnd"/>
      <w:r w:rsidRPr="00DC689E">
        <w:rPr>
          <w:rFonts w:ascii="Times New Roman" w:hAnsi="Times New Roman" w:cs="Times New Roman"/>
          <w:b/>
          <w:bCs/>
          <w:sz w:val="20"/>
          <w:szCs w:val="20"/>
        </w:rPr>
        <w:t xml:space="preserve"> nucleo familiare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E96A0" w14:textId="5828CD51" w:rsidR="005F6D2F" w:rsidRPr="00705EF1" w:rsidRDefault="005F6D2F" w:rsidP="00F523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705EF1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C5995E5" w14:textId="77777777" w:rsidR="005F6D2F" w:rsidRPr="00705EF1" w:rsidRDefault="005F6D2F" w:rsidP="005F6D2F">
      <w:pPr>
        <w:pStyle w:val="Paragrafoelenco"/>
        <w:ind w:left="420"/>
        <w:jc w:val="both"/>
        <w:rPr>
          <w:rFonts w:ascii="Times New Roman" w:hAnsi="Times New Roman" w:cs="Times New Roman"/>
          <w:sz w:val="20"/>
          <w:szCs w:val="20"/>
        </w:rPr>
      </w:pPr>
    </w:p>
    <w:p w14:paraId="3792AA17" w14:textId="77777777" w:rsidR="005F6D2F" w:rsidRPr="00705EF1" w:rsidRDefault="005F6D2F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Nessun figlio a carico </w:t>
      </w:r>
    </w:p>
    <w:p w14:paraId="19C0CA8D" w14:textId="04FEFF05" w:rsidR="005F6D2F" w:rsidRPr="00705EF1" w:rsidRDefault="00A87EC6" w:rsidP="005F6D2F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 xml:space="preserve">monoparentale con presenza di almeno un minore a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A87EC6">
        <w:rPr>
          <w:rFonts w:ascii="Times New Roman" w:hAnsi="Times New Roman" w:cs="Times New Roman"/>
          <w:sz w:val="20"/>
          <w:szCs w:val="20"/>
        </w:rPr>
        <w:t>arico</w:t>
      </w:r>
      <w:r w:rsidRPr="00A87EC6">
        <w:rPr>
          <w:rFonts w:ascii="Times New Roman" w:hAnsi="Times New Roman" w:cs="Times New Roman"/>
          <w:sz w:val="20"/>
          <w:szCs w:val="20"/>
        </w:rPr>
        <w:tab/>
      </w:r>
    </w:p>
    <w:p w14:paraId="7B3C49B5" w14:textId="519BCB04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presenza di almeno un minore a carico</w:t>
      </w:r>
    </w:p>
    <w:p w14:paraId="5A777DBC" w14:textId="4608E730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minore disabile a carico</w:t>
      </w:r>
    </w:p>
    <w:p w14:paraId="06DBA8B8" w14:textId="0C1F5D5B" w:rsidR="005F6D2F" w:rsidRPr="00A87EC6" w:rsidRDefault="00A87EC6" w:rsidP="00A87E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Nucleo </w:t>
      </w:r>
      <w:r w:rsidRPr="00A87EC6">
        <w:rPr>
          <w:rFonts w:ascii="Times New Roman" w:hAnsi="Times New Roman" w:cs="Times New Roman"/>
          <w:sz w:val="20"/>
          <w:szCs w:val="20"/>
        </w:rPr>
        <w:t>familiare con disabile adulto a carico</w:t>
      </w:r>
    </w:p>
    <w:p w14:paraId="3099934D" w14:textId="77777777" w:rsidR="006676BF" w:rsidRPr="006676BF" w:rsidRDefault="005F6D2F" w:rsidP="006676BF">
      <w:pPr>
        <w:pStyle w:val="Nessunaspaziatura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676BF">
        <w:rPr>
          <w:rFonts w:ascii="Times New Roman" w:hAnsi="Times New Roman" w:cs="Times New Roman"/>
          <w:b/>
          <w:sz w:val="20"/>
          <w:szCs w:val="20"/>
        </w:rPr>
        <w:t>Presenza</w:t>
      </w:r>
      <w:proofErr w:type="spellEnd"/>
      <w:r w:rsidRPr="006676BF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6676BF">
        <w:rPr>
          <w:rFonts w:ascii="Times New Roman" w:hAnsi="Times New Roman" w:cs="Times New Roman"/>
          <w:b/>
          <w:sz w:val="20"/>
          <w:szCs w:val="20"/>
        </w:rPr>
        <w:t>famiglia</w:t>
      </w:r>
      <w:proofErr w:type="spellEnd"/>
    </w:p>
    <w:p w14:paraId="2C1AC222" w14:textId="24A0B8CE" w:rsidR="005F6D2F" w:rsidRDefault="005F6D2F" w:rsidP="006676BF">
      <w:pPr>
        <w:pStyle w:val="Nessunaspaziatura"/>
        <w:rPr>
          <w:rFonts w:ascii="Times New Roman" w:hAnsi="Times New Roman" w:cs="Times New Roman"/>
          <w:sz w:val="20"/>
          <w:szCs w:val="20"/>
        </w:rPr>
      </w:pPr>
      <w:r w:rsidRPr="006676BF">
        <w:rPr>
          <w:rFonts w:ascii="Times New Roman" w:hAnsi="Times New Roman" w:cs="Times New Roman"/>
          <w:sz w:val="20"/>
          <w:szCs w:val="20"/>
        </w:rPr>
        <w:t xml:space="preserve"> </w:t>
      </w:r>
      <w:r w:rsidR="006676BF" w:rsidRPr="006676BF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>barrare</w:t>
      </w:r>
      <w:proofErr w:type="spellEnd"/>
      <w:proofErr w:type="gramEnd"/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 xml:space="preserve"> la </w:t>
      </w:r>
      <w:proofErr w:type="spellStart"/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>casella</w:t>
      </w:r>
      <w:proofErr w:type="spellEnd"/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 xml:space="preserve"> di </w:t>
      </w:r>
      <w:proofErr w:type="spellStart"/>
      <w:r w:rsidR="006676BF" w:rsidRPr="006676BF">
        <w:rPr>
          <w:rFonts w:ascii="Times New Roman" w:hAnsi="Times New Roman" w:cs="Times New Roman"/>
          <w:i/>
          <w:iCs/>
          <w:sz w:val="20"/>
          <w:szCs w:val="20"/>
        </w:rPr>
        <w:t>riferimento</w:t>
      </w:r>
      <w:proofErr w:type="spellEnd"/>
      <w:r w:rsidR="006676BF" w:rsidRPr="006676B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4DE7CAB" w14:textId="77777777" w:rsidR="006676BF" w:rsidRPr="006676BF" w:rsidRDefault="006676BF" w:rsidP="006676BF">
      <w:pPr>
        <w:pStyle w:val="Nessunaspaziatura"/>
        <w:rPr>
          <w:rFonts w:ascii="Times New Roman" w:hAnsi="Times New Roman" w:cs="Times New Roman"/>
          <w:sz w:val="8"/>
          <w:szCs w:val="8"/>
        </w:rPr>
      </w:pPr>
    </w:p>
    <w:p w14:paraId="4D8AEBF7" w14:textId="658B4D20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05EF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almeno 1 o più soggetti con invalidità pari o superiore all’80% </w:t>
      </w:r>
    </w:p>
    <w:p w14:paraId="6D89A945" w14:textId="6B94103C" w:rsidR="005F6D2F" w:rsidRPr="00705EF1" w:rsidRDefault="005F6D2F" w:rsidP="005F6D2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  <w:r w:rsidR="00705EF1" w:rsidRPr="00705EF1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E3EFD37" w14:textId="7130B8D9" w:rsidR="00DC689E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689E">
        <w:rPr>
          <w:rFonts w:ascii="Times New Roman" w:hAnsi="Times New Roman" w:cs="Times New Roman"/>
          <w:b/>
          <w:bCs/>
          <w:sz w:val="20"/>
          <w:szCs w:val="20"/>
        </w:rPr>
        <w:t>stato</w:t>
      </w:r>
      <w:proofErr w:type="gramEnd"/>
      <w:r w:rsidRPr="00DC689E">
        <w:rPr>
          <w:rFonts w:ascii="Times New Roman" w:hAnsi="Times New Roman" w:cs="Times New Roman"/>
          <w:b/>
          <w:bCs/>
          <w:sz w:val="20"/>
          <w:szCs w:val="20"/>
        </w:rPr>
        <w:t xml:space="preserve"> di disoccupazione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9EBD1B2" w14:textId="157B8236" w:rsidR="005F6D2F" w:rsidRDefault="005F6D2F" w:rsidP="00DC6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barrare la casella di riferimento</w:t>
      </w:r>
      <w:r w:rsidRPr="00705EF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417D4FE" w14:textId="77777777" w:rsidR="00DC689E" w:rsidRPr="006676BF" w:rsidRDefault="00DC689E" w:rsidP="00DC689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029DED3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Da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mesi a 1 anno </w:t>
      </w:r>
    </w:p>
    <w:p w14:paraId="7E3EAC11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anno </w:t>
      </w:r>
    </w:p>
    <w:p w14:paraId="739B26E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anni </w:t>
      </w:r>
    </w:p>
    <w:p w14:paraId="64DF7F0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anni </w:t>
      </w:r>
    </w:p>
    <w:p w14:paraId="6439222F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Oltre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anni </w:t>
      </w:r>
    </w:p>
    <w:p w14:paraId="22A4A3C4" w14:textId="77777777" w:rsidR="005F6D2F" w:rsidRPr="00705EF1" w:rsidRDefault="005F6D2F" w:rsidP="005F6D2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Altro (specificare) </w:t>
      </w:r>
    </w:p>
    <w:p w14:paraId="25C69F9D" w14:textId="0E6B0428" w:rsidR="00705EF1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C689E">
        <w:rPr>
          <w:rFonts w:ascii="Times New Roman" w:hAnsi="Times New Roman" w:cs="Times New Roman"/>
          <w:b/>
          <w:bCs/>
          <w:sz w:val="20"/>
          <w:szCs w:val="20"/>
        </w:rPr>
        <w:t>percorso</w:t>
      </w:r>
      <w:proofErr w:type="gramEnd"/>
      <w:r w:rsidRPr="00DC689E">
        <w:rPr>
          <w:rFonts w:ascii="Times New Roman" w:hAnsi="Times New Roman" w:cs="Times New Roman"/>
          <w:b/>
          <w:bCs/>
          <w:sz w:val="20"/>
          <w:szCs w:val="20"/>
        </w:rPr>
        <w:t xml:space="preserve"> professionale</w:t>
      </w:r>
      <w:r w:rsidRPr="00705EF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2FB465A" w14:textId="771DD032" w:rsidR="00274F77" w:rsidRDefault="00705EF1" w:rsidP="00DC689E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T</w:t>
      </w:r>
      <w:r w:rsidR="005F6D2F" w:rsidRPr="00DC689E">
        <w:rPr>
          <w:rFonts w:ascii="Times New Roman" w:hAnsi="Times New Roman" w:cs="Times New Roman"/>
          <w:sz w:val="20"/>
          <w:szCs w:val="20"/>
        </w:rPr>
        <w:t>itolo di studio</w:t>
      </w:r>
      <w:r w:rsidR="00274F77">
        <w:rPr>
          <w:rFonts w:ascii="Times New Roman" w:hAnsi="Times New Roman" w:cs="Times New Roman"/>
          <w:sz w:val="20"/>
          <w:szCs w:val="20"/>
        </w:rPr>
        <w:t xml:space="preserve"> _____________________Anno di conseguimento _________________________</w:t>
      </w:r>
    </w:p>
    <w:p w14:paraId="45E8A3DA" w14:textId="77777777" w:rsidR="00274F77" w:rsidRDefault="00274F77" w:rsidP="00274F77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0F79D92B" w14:textId="0B74EF51" w:rsidR="00274F77" w:rsidRDefault="00274F77" w:rsidP="005F6D2F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4F77">
        <w:rPr>
          <w:rFonts w:ascii="Times New Roman" w:hAnsi="Times New Roman" w:cs="Times New Roman"/>
          <w:sz w:val="20"/>
          <w:szCs w:val="20"/>
        </w:rPr>
        <w:t>C</w:t>
      </w:r>
      <w:r w:rsidR="005F6D2F" w:rsidRPr="00274F77">
        <w:rPr>
          <w:rFonts w:ascii="Times New Roman" w:hAnsi="Times New Roman" w:cs="Times New Roman"/>
          <w:sz w:val="20"/>
          <w:szCs w:val="20"/>
        </w:rPr>
        <w:t>orso professionale</w:t>
      </w:r>
      <w:r w:rsidR="00705EF1" w:rsidRPr="00274F7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Pr="00274F77">
        <w:rPr>
          <w:rFonts w:ascii="Times New Roman" w:hAnsi="Times New Roman" w:cs="Times New Roman"/>
          <w:sz w:val="20"/>
          <w:szCs w:val="20"/>
        </w:rPr>
        <w:t>A</w:t>
      </w:r>
      <w:r w:rsidR="005F6D2F" w:rsidRPr="00274F77">
        <w:rPr>
          <w:rFonts w:ascii="Times New Roman" w:hAnsi="Times New Roman" w:cs="Times New Roman"/>
          <w:sz w:val="20"/>
          <w:szCs w:val="20"/>
        </w:rPr>
        <w:t>nno di conseguimento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5F6D2F" w:rsidRPr="00274F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6DCA8" w14:textId="215686B0" w:rsidR="00705EF1" w:rsidRPr="00274F77" w:rsidRDefault="005F6D2F" w:rsidP="00274F7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74F77">
        <w:rPr>
          <w:rFonts w:ascii="Times New Roman" w:hAnsi="Times New Roman" w:cs="Times New Roman"/>
          <w:b/>
          <w:bCs/>
          <w:sz w:val="20"/>
          <w:szCs w:val="20"/>
        </w:rPr>
        <w:t>esperienza</w:t>
      </w:r>
      <w:proofErr w:type="gramEnd"/>
      <w:r w:rsidRPr="00274F77">
        <w:rPr>
          <w:rFonts w:ascii="Times New Roman" w:hAnsi="Times New Roman" w:cs="Times New Roman"/>
          <w:b/>
          <w:bCs/>
          <w:sz w:val="20"/>
          <w:szCs w:val="20"/>
        </w:rPr>
        <w:t xml:space="preserve"> lavorativa</w:t>
      </w:r>
      <w:r w:rsidRPr="00274F77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4905289" w14:textId="0AFC6B59" w:rsidR="005F6D2F" w:rsidRPr="00DC689E" w:rsidRDefault="005F6D2F" w:rsidP="00DC689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C689E">
        <w:rPr>
          <w:rFonts w:ascii="Times New Roman" w:hAnsi="Times New Roman" w:cs="Times New Roman"/>
          <w:sz w:val="20"/>
          <w:szCs w:val="20"/>
        </w:rPr>
        <w:t>esperienza lavorativa (</w:t>
      </w:r>
      <w:r w:rsidRPr="00DC689E">
        <w:rPr>
          <w:rFonts w:ascii="Times New Roman" w:hAnsi="Times New Roman" w:cs="Times New Roman"/>
          <w:i/>
          <w:iCs/>
          <w:sz w:val="20"/>
          <w:szCs w:val="20"/>
        </w:rPr>
        <w:t>specificare la mansione e l’ente presso cui è stata svolta</w:t>
      </w:r>
      <w:r w:rsidRPr="00DC689E">
        <w:rPr>
          <w:rFonts w:ascii="Times New Roman" w:hAnsi="Times New Roman" w:cs="Times New Roman"/>
          <w:sz w:val="20"/>
          <w:szCs w:val="20"/>
        </w:rPr>
        <w:t xml:space="preserve">) </w:t>
      </w:r>
      <w:r w:rsidR="00705EF1" w:rsidRPr="00DC689E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 </w:t>
      </w:r>
      <w:r w:rsidRPr="00DC689E">
        <w:rPr>
          <w:rFonts w:ascii="Times New Roman" w:hAnsi="Times New Roman" w:cs="Times New Roman"/>
          <w:sz w:val="20"/>
          <w:szCs w:val="20"/>
        </w:rPr>
        <w:t xml:space="preserve">durata _______________ </w:t>
      </w:r>
    </w:p>
    <w:p w14:paraId="326F2E76" w14:textId="77777777" w:rsidR="005F6D2F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lastRenderedPageBreak/>
        <w:t>Le dichiarazioni rese dagli interessati, ai sensi degli artt.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46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e 47 del D.P.R. 28/12/2000, n.445, saranno oggetto di verifiche e controlli diretti ad accertare la veridicità delle informazioni fornite. In caso di </w:t>
      </w:r>
      <w:proofErr w:type="gramStart"/>
      <w:r w:rsidRPr="00705EF1">
        <w:rPr>
          <w:rFonts w:ascii="Times New Roman" w:hAnsi="Times New Roman" w:cs="Times New Roman"/>
          <w:sz w:val="20"/>
          <w:szCs w:val="20"/>
        </w:rPr>
        <w:t>dichiarazioni mendaci</w:t>
      </w:r>
      <w:proofErr w:type="gramEnd"/>
      <w:r w:rsidRPr="00705EF1">
        <w:rPr>
          <w:rFonts w:ascii="Times New Roman" w:hAnsi="Times New Roman" w:cs="Times New Roman"/>
          <w:sz w:val="20"/>
          <w:szCs w:val="20"/>
        </w:rPr>
        <w:t xml:space="preserve"> i beneficiari, oltre ad incorrere nelle sanzioni penali previste dalle leggi vigenti, sono tenuti alla restituzione delle somme indebitamente percepite. </w:t>
      </w:r>
    </w:p>
    <w:p w14:paraId="24F0A97B" w14:textId="77777777" w:rsidR="004C5F13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Il sottoscritto allega alla presente domanda: </w:t>
      </w:r>
    </w:p>
    <w:p w14:paraId="2215B7DE" w14:textId="61DE05C2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Fotocopia del documento di riconoscimento in corso </w:t>
      </w:r>
      <w:proofErr w:type="gramStart"/>
      <w:r w:rsidRPr="004C5F13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4C5F13">
        <w:rPr>
          <w:rFonts w:ascii="Times New Roman" w:hAnsi="Times New Roman" w:cs="Times New Roman"/>
          <w:sz w:val="20"/>
          <w:szCs w:val="20"/>
        </w:rPr>
        <w:t xml:space="preserve"> validità del richiedente; </w:t>
      </w:r>
    </w:p>
    <w:p w14:paraId="22EFF676" w14:textId="136DF620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 xml:space="preserve">Modello </w:t>
      </w:r>
      <w:proofErr w:type="gramStart"/>
      <w:r w:rsidRPr="004C5F13">
        <w:rPr>
          <w:rFonts w:ascii="Times New Roman" w:hAnsi="Times New Roman" w:cs="Times New Roman"/>
          <w:sz w:val="20"/>
          <w:szCs w:val="20"/>
        </w:rPr>
        <w:t>I.S.E.E</w:t>
      </w:r>
      <w:proofErr w:type="gramEnd"/>
      <w:r w:rsidRPr="004C5F13">
        <w:rPr>
          <w:rFonts w:ascii="Times New Roman" w:hAnsi="Times New Roman" w:cs="Times New Roman"/>
          <w:sz w:val="20"/>
          <w:szCs w:val="20"/>
        </w:rPr>
        <w:t xml:space="preserve"> in corso di validità; </w:t>
      </w:r>
    </w:p>
    <w:p w14:paraId="5D71E07D" w14:textId="59953CA7" w:rsidR="005F6D2F" w:rsidRPr="004C5F13" w:rsidRDefault="005F6D2F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4C5F13">
        <w:rPr>
          <w:rFonts w:ascii="Times New Roman" w:hAnsi="Times New Roman" w:cs="Times New Roman"/>
          <w:bCs/>
          <w:sz w:val="20"/>
          <w:szCs w:val="20"/>
        </w:rPr>
        <w:t xml:space="preserve">Dichiarazione di sottoscrizione del patto di servizio presso il Centro per l’Impiego </w:t>
      </w:r>
      <w:proofErr w:type="gramEnd"/>
    </w:p>
    <w:p w14:paraId="64E7259D" w14:textId="03CE95DA" w:rsidR="001C3BE7" w:rsidRPr="004C5F13" w:rsidRDefault="001C3BE7" w:rsidP="004C5F13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C5F13">
        <w:rPr>
          <w:rFonts w:ascii="Times New Roman" w:hAnsi="Times New Roman" w:cs="Times New Roman"/>
          <w:sz w:val="20"/>
          <w:szCs w:val="20"/>
        </w:rPr>
        <w:t>Documento attestante l’invalidità civile, ove dichiarata.</w:t>
      </w:r>
    </w:p>
    <w:p w14:paraId="10272DE8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804377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B498B" w14:textId="77777777" w:rsidR="006676BF" w:rsidRDefault="006676BF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DC1273" w14:textId="71A90B16" w:rsidR="00281758" w:rsidRPr="00705EF1" w:rsidRDefault="005F6D2F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45EBDA9" w14:textId="211D5C1C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  <w:r w:rsidRPr="00705EF1">
        <w:rPr>
          <w:rFonts w:ascii="Times New Roman" w:hAnsi="Times New Roman" w:cs="Times New Roman"/>
          <w:sz w:val="20"/>
          <w:szCs w:val="20"/>
        </w:rPr>
        <w:t>_________________</w:t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</w:r>
      <w:r w:rsidRPr="00705EF1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0215556F" w14:textId="77777777" w:rsidR="00796BD0" w:rsidRPr="00705EF1" w:rsidRDefault="00796BD0" w:rsidP="005F6D2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96BD0" w:rsidRPr="00705EF1" w:rsidSect="005F6D2F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E3EE1" w14:textId="77777777" w:rsidR="006C5FFE" w:rsidRDefault="006C5FFE" w:rsidP="00281758">
      <w:pPr>
        <w:spacing w:after="0" w:line="240" w:lineRule="auto"/>
      </w:pPr>
      <w:r>
        <w:separator/>
      </w:r>
    </w:p>
  </w:endnote>
  <w:endnote w:type="continuationSeparator" w:id="0">
    <w:p w14:paraId="3EFD97A6" w14:textId="77777777" w:rsidR="006C5FFE" w:rsidRDefault="006C5FFE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577CC" w14:textId="77777777" w:rsidR="006C5FFE" w:rsidRDefault="006C5FFE" w:rsidP="00281758">
      <w:pPr>
        <w:spacing w:after="0" w:line="240" w:lineRule="auto"/>
      </w:pPr>
      <w:r>
        <w:separator/>
      </w:r>
    </w:p>
  </w:footnote>
  <w:footnote w:type="continuationSeparator" w:id="0">
    <w:p w14:paraId="10CA5A4E" w14:textId="77777777" w:rsidR="006C5FFE" w:rsidRDefault="006C5FFE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62D"/>
    <w:multiLevelType w:val="hybridMultilevel"/>
    <w:tmpl w:val="869C9D02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9767166"/>
    <w:multiLevelType w:val="hybridMultilevel"/>
    <w:tmpl w:val="126C15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D8F32F3"/>
    <w:multiLevelType w:val="hybridMultilevel"/>
    <w:tmpl w:val="7E389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7119"/>
    <w:multiLevelType w:val="hybridMultilevel"/>
    <w:tmpl w:val="3B826E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D1C28"/>
    <w:multiLevelType w:val="hybridMultilevel"/>
    <w:tmpl w:val="A73AF96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33B4C"/>
    <w:multiLevelType w:val="hybridMultilevel"/>
    <w:tmpl w:val="036CC9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7459C"/>
    <w:multiLevelType w:val="hybridMultilevel"/>
    <w:tmpl w:val="5A389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7497A"/>
    <w:multiLevelType w:val="hybridMultilevel"/>
    <w:tmpl w:val="3A343AD0"/>
    <w:lvl w:ilvl="0" w:tplc="58042564">
      <w:start w:val="1"/>
      <w:numFmt w:val="bullet"/>
      <w:lvlText w:val="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592E141E"/>
    <w:multiLevelType w:val="hybridMultilevel"/>
    <w:tmpl w:val="D7187670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CD1BBC"/>
    <w:multiLevelType w:val="hybridMultilevel"/>
    <w:tmpl w:val="67FCC4E2"/>
    <w:lvl w:ilvl="0" w:tplc="58042564">
      <w:start w:val="1"/>
      <w:numFmt w:val="bullet"/>
      <w:lvlText w:val="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31176"/>
    <w:multiLevelType w:val="hybridMultilevel"/>
    <w:tmpl w:val="057C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E1677"/>
    <w:multiLevelType w:val="multilevel"/>
    <w:tmpl w:val="FE361EF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CAE642B"/>
    <w:multiLevelType w:val="hybridMultilevel"/>
    <w:tmpl w:val="4F38874A"/>
    <w:lvl w:ilvl="0" w:tplc="0406B6B2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4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58"/>
    <w:rsid w:val="000014BA"/>
    <w:rsid w:val="00076BE1"/>
    <w:rsid w:val="00090B69"/>
    <w:rsid w:val="000B6041"/>
    <w:rsid w:val="000F6A03"/>
    <w:rsid w:val="00173102"/>
    <w:rsid w:val="001C3BE7"/>
    <w:rsid w:val="00274F77"/>
    <w:rsid w:val="00281758"/>
    <w:rsid w:val="00475E14"/>
    <w:rsid w:val="0049149A"/>
    <w:rsid w:val="00491A16"/>
    <w:rsid w:val="004C5F13"/>
    <w:rsid w:val="004D0C7A"/>
    <w:rsid w:val="005109BE"/>
    <w:rsid w:val="005F401D"/>
    <w:rsid w:val="005F6D2F"/>
    <w:rsid w:val="006002E3"/>
    <w:rsid w:val="006676BF"/>
    <w:rsid w:val="006A2550"/>
    <w:rsid w:val="006C5FFE"/>
    <w:rsid w:val="00705EF1"/>
    <w:rsid w:val="00720626"/>
    <w:rsid w:val="00796BD0"/>
    <w:rsid w:val="007A7BB6"/>
    <w:rsid w:val="0084231A"/>
    <w:rsid w:val="0086556A"/>
    <w:rsid w:val="00884677"/>
    <w:rsid w:val="0090122B"/>
    <w:rsid w:val="009E6B4F"/>
    <w:rsid w:val="00A14093"/>
    <w:rsid w:val="00A87EC6"/>
    <w:rsid w:val="00A90F2E"/>
    <w:rsid w:val="00AC5EF9"/>
    <w:rsid w:val="00AE7621"/>
    <w:rsid w:val="00B020D0"/>
    <w:rsid w:val="00BA2457"/>
    <w:rsid w:val="00CC309E"/>
    <w:rsid w:val="00DC689E"/>
    <w:rsid w:val="00E938E9"/>
    <w:rsid w:val="00EB3995"/>
    <w:rsid w:val="00EB6C1C"/>
    <w:rsid w:val="00F15F58"/>
    <w:rsid w:val="00F36721"/>
    <w:rsid w:val="00F421A6"/>
    <w:rsid w:val="00F523DD"/>
    <w:rsid w:val="00F734CE"/>
    <w:rsid w:val="00F8385F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6BF"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6676BF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90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umeroelenco2">
    <w:name w:val="List Number 2"/>
    <w:basedOn w:val="Normale"/>
    <w:uiPriority w:val="99"/>
    <w:unhideWhenUsed/>
    <w:rsid w:val="00A87EC6"/>
    <w:pPr>
      <w:numPr>
        <w:numId w:val="15"/>
      </w:numPr>
      <w:suppressAutoHyphens/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6BF"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customStyle="1" w:styleId="c1">
    <w:name w:val="c1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2">
    <w:name w:val="p2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4">
    <w:name w:val="p4"/>
    <w:basedOn w:val="Normal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8">
    <w:name w:val="c8"/>
    <w:basedOn w:val="Normale"/>
    <w:uiPriority w:val="99"/>
    <w:rsid w:val="00A90F2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A90F2E"/>
    <w:pPr>
      <w:widowControl w:val="0"/>
      <w:tabs>
        <w:tab w:val="left" w:pos="720"/>
      </w:tabs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0F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6676BF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90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umeroelenco2">
    <w:name w:val="List Number 2"/>
    <w:basedOn w:val="Normale"/>
    <w:uiPriority w:val="99"/>
    <w:unhideWhenUsed/>
    <w:rsid w:val="00A87EC6"/>
    <w:pPr>
      <w:numPr>
        <w:numId w:val="15"/>
      </w:numPr>
      <w:suppressAutoHyphens/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Rita</cp:lastModifiedBy>
  <cp:revision>2</cp:revision>
  <dcterms:created xsi:type="dcterms:W3CDTF">2026-01-07T12:43:00Z</dcterms:created>
  <dcterms:modified xsi:type="dcterms:W3CDTF">2026-01-07T12:43:00Z</dcterms:modified>
</cp:coreProperties>
</file>